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B4A7" w14:textId="77777777" w:rsidR="00E6074F" w:rsidRPr="00E6074F" w:rsidRDefault="00E6074F" w:rsidP="00E607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6074F">
        <w:rPr>
          <w:rFonts w:ascii="Segoe UI Historic" w:eastAsia="Times New Roman" w:hAnsi="Segoe UI Historic" w:cs="Segoe UI Historic"/>
          <w:color w:val="050505"/>
          <w:sz w:val="44"/>
          <w:szCs w:val="44"/>
        </w:rPr>
        <w:t>TOYOTA LAND CRUISE GX 2014</w:t>
      </w:r>
    </w:p>
    <w:p w14:paraId="4F18646D" w14:textId="77777777" w:rsidR="00E6074F" w:rsidRPr="00E6074F" w:rsidRDefault="00E6074F" w:rsidP="00E607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6074F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موديل _2014</w:t>
      </w:r>
      <w:r w:rsidRPr="00E6074F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GX </w:t>
      </w:r>
    </w:p>
    <w:p w14:paraId="75D189CD" w14:textId="77777777" w:rsidR="00E6074F" w:rsidRPr="00E6074F" w:rsidRDefault="00E6074F" w:rsidP="00E607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6074F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مشي _118 كيلومتر حقيقي </w:t>
      </w:r>
    </w:p>
    <w:p w14:paraId="02A0865F" w14:textId="77777777" w:rsidR="00E6074F" w:rsidRPr="00E6074F" w:rsidRDefault="00E6074F" w:rsidP="00E607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6074F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سياره دعامي ليل دعامي بشرط بدون صبغ بدون تعديل بارد</w:t>
      </w:r>
    </w:p>
    <w:p w14:paraId="5C61CFC3" w14:textId="77777777" w:rsidR="00E6074F" w:rsidRPr="00E6074F" w:rsidRDefault="00E6074F" w:rsidP="00E607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6074F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سياره كلش نضيف و حلوه بدون مصرف</w:t>
      </w:r>
    </w:p>
    <w:p w14:paraId="010B0363" w14:textId="77777777" w:rsidR="00E6074F" w:rsidRDefault="00E6074F" w:rsidP="00E607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  <w:lang w:bidi="ar-IQ"/>
        </w:rPr>
      </w:pPr>
    </w:p>
    <w:p w14:paraId="634F9897" w14:textId="4A462BCC" w:rsidR="00E6074F" w:rsidRDefault="00E6074F" w:rsidP="00E607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  <w:lang w:bidi="ar-IQ"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  <w:lang w:bidi="ar-IQ"/>
        </w:rPr>
        <w:t xml:space="preserve">العنوان: اربيل </w:t>
      </w:r>
    </w:p>
    <w:p w14:paraId="3E4077F1" w14:textId="65B7C3DB" w:rsidR="00E6074F" w:rsidRDefault="00E6074F" w:rsidP="00E607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Arial"/>
          <w:color w:val="050505"/>
          <w:sz w:val="44"/>
          <w:szCs w:val="44"/>
          <w:rtl/>
          <w:lang w:bidi="ar-IQ"/>
        </w:rPr>
      </w:pPr>
      <w:r>
        <w:rPr>
          <w:rFonts w:ascii="Segoe UI Historic" w:eastAsia="Times New Roman" w:hAnsi="Segoe UI Historic" w:cs="Arial" w:hint="cs"/>
          <w:color w:val="050505"/>
          <w:sz w:val="44"/>
          <w:szCs w:val="44"/>
          <w:rtl/>
          <w:lang w:bidi="ar-IQ"/>
        </w:rPr>
        <w:t xml:space="preserve">السعر42500$ (425 ورقة) </w:t>
      </w:r>
    </w:p>
    <w:p w14:paraId="55E19C19" w14:textId="3FB5D637" w:rsidR="00E6074F" w:rsidRPr="00E6074F" w:rsidRDefault="00E6074F" w:rsidP="00E607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Arial" w:hint="cs"/>
          <w:color w:val="050505"/>
          <w:sz w:val="44"/>
          <w:szCs w:val="44"/>
          <w:rtl/>
          <w:lang w:bidi="ar-IQ"/>
        </w:rPr>
      </w:pPr>
      <w:r>
        <w:rPr>
          <w:rFonts w:ascii="Segoe UI Historic" w:eastAsia="Times New Roman" w:hAnsi="Segoe UI Historic" w:cs="Arial" w:hint="cs"/>
          <w:color w:val="050505"/>
          <w:sz w:val="44"/>
          <w:szCs w:val="44"/>
          <w:rtl/>
          <w:lang w:bidi="ar-IQ"/>
        </w:rPr>
        <w:t>للاستفسار:</w:t>
      </w:r>
    </w:p>
    <w:p w14:paraId="23ABE33E" w14:textId="3DE7C02A" w:rsidR="00E6074F" w:rsidRPr="00E6074F" w:rsidRDefault="00E6074F" w:rsidP="00E607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E6074F">
        <w:rPr>
          <w:rFonts w:ascii="Segoe UI Historic" w:eastAsia="Times New Roman" w:hAnsi="Segoe UI Historic" w:cs="Segoe UI Historic"/>
          <w:color w:val="050505"/>
          <w:sz w:val="44"/>
          <w:szCs w:val="44"/>
        </w:rPr>
        <w:t>07508856461</w:t>
      </w:r>
    </w:p>
    <w:p w14:paraId="43647E9C" w14:textId="77777777" w:rsidR="005973A9" w:rsidRPr="00E6074F" w:rsidRDefault="005973A9" w:rsidP="00E6074F">
      <w:pPr>
        <w:jc w:val="right"/>
        <w:rPr>
          <w:sz w:val="44"/>
          <w:szCs w:val="44"/>
        </w:rPr>
      </w:pPr>
    </w:p>
    <w:sectPr w:rsidR="005973A9" w:rsidRPr="00E60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A9"/>
    <w:rsid w:val="005973A9"/>
    <w:rsid w:val="00E6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6857"/>
  <w15:chartTrackingRefBased/>
  <w15:docId w15:val="{BDDF98FA-38E5-4DF4-8845-FF98B5BC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2022-11-12T08:41:00Z</dcterms:created>
  <dcterms:modified xsi:type="dcterms:W3CDTF">2022-11-12T08:45:00Z</dcterms:modified>
</cp:coreProperties>
</file>